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17" w:rsidRDefault="00553317">
      <w:r>
        <w:t>Сведения о вводе в ремонт и выводе из ремонта электросетевых объектов ООО «ЭСК»</w:t>
      </w:r>
    </w:p>
    <w:p w:rsidR="002F079A" w:rsidRPr="00F33250" w:rsidRDefault="00553317">
      <w:r>
        <w:t xml:space="preserve">                               </w:t>
      </w:r>
      <w:r w:rsidR="00401FB1">
        <w:t xml:space="preserve">                   На 01.</w:t>
      </w:r>
      <w:r w:rsidR="00CF10BF">
        <w:rPr>
          <w:lang w:val="en-US"/>
        </w:rPr>
        <w:t>01</w:t>
      </w:r>
      <w:r w:rsidR="00401FB1">
        <w:t>.201</w:t>
      </w:r>
      <w:r w:rsidR="00CF10BF">
        <w:rPr>
          <w:lang w:val="en-US"/>
        </w:rPr>
        <w:t>3</w:t>
      </w:r>
      <w:r>
        <w:t xml:space="preserve">г. </w:t>
      </w:r>
    </w:p>
    <w:p w:rsidR="00192DF4" w:rsidRPr="00CF10BF" w:rsidRDefault="00192DF4"/>
    <w:p w:rsidR="00CF10BF" w:rsidRPr="00CF10BF" w:rsidRDefault="00CF10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6243"/>
        <w:gridCol w:w="1220"/>
        <w:gridCol w:w="1578"/>
      </w:tblGrid>
      <w:tr w:rsidR="00CF10BF" w:rsidRPr="00CF10BF" w:rsidTr="00CF10BF">
        <w:trPr>
          <w:trHeight w:val="900"/>
        </w:trPr>
        <w:tc>
          <w:tcPr>
            <w:tcW w:w="440" w:type="dxa"/>
            <w:hideMark/>
          </w:tcPr>
          <w:p w:rsidR="00CF10BF" w:rsidRPr="00CF10BF" w:rsidRDefault="00CF10BF" w:rsidP="00CF10BF">
            <w:r w:rsidRPr="00CF10BF">
              <w:t>№                 п/п</w:t>
            </w:r>
          </w:p>
        </w:tc>
        <w:tc>
          <w:tcPr>
            <w:tcW w:w="8800" w:type="dxa"/>
            <w:hideMark/>
          </w:tcPr>
          <w:p w:rsidR="00CF10BF" w:rsidRPr="00CF10BF" w:rsidRDefault="00CF10BF" w:rsidP="00CF10BF">
            <w:r w:rsidRPr="00CF10BF">
              <w:t>Оборудование выводимое в ремонт</w:t>
            </w:r>
          </w:p>
        </w:tc>
        <w:tc>
          <w:tcPr>
            <w:tcW w:w="1060" w:type="dxa"/>
            <w:hideMark/>
          </w:tcPr>
          <w:p w:rsidR="00CF10BF" w:rsidRPr="00CF10BF" w:rsidRDefault="00CF10BF" w:rsidP="00CF10BF">
            <w:r w:rsidRPr="00CF10BF">
              <w:t>Дата вывода в ремонт</w:t>
            </w:r>
          </w:p>
        </w:tc>
        <w:tc>
          <w:tcPr>
            <w:tcW w:w="1780" w:type="dxa"/>
            <w:hideMark/>
          </w:tcPr>
          <w:p w:rsidR="00CF10BF" w:rsidRPr="00CF10BF" w:rsidRDefault="00CF10BF" w:rsidP="00CF10BF">
            <w:r w:rsidRPr="00CF10BF">
              <w:t>Дата ввода в работу</w:t>
            </w:r>
          </w:p>
        </w:tc>
      </w:tr>
      <w:tr w:rsidR="00CF10BF" w:rsidRPr="00CF10BF" w:rsidTr="00CF10BF">
        <w:trPr>
          <w:trHeight w:val="300"/>
        </w:trPr>
        <w:tc>
          <w:tcPr>
            <w:tcW w:w="440" w:type="dxa"/>
            <w:hideMark/>
          </w:tcPr>
          <w:p w:rsidR="00CF10BF" w:rsidRPr="00CF10BF" w:rsidRDefault="00CF10BF" w:rsidP="00CF10BF">
            <w:r w:rsidRPr="00CF10BF">
              <w:t>1</w:t>
            </w:r>
          </w:p>
        </w:tc>
        <w:tc>
          <w:tcPr>
            <w:tcW w:w="8800" w:type="dxa"/>
            <w:hideMark/>
          </w:tcPr>
          <w:p w:rsidR="00CF10BF" w:rsidRPr="00CF10BF" w:rsidRDefault="00CF10BF" w:rsidP="00CF10BF">
            <w:r w:rsidRPr="00CF10BF">
              <w:t>Тек. Ремонт 1 и 2с.ш. РУ-0,4кВ ТП-3055</w:t>
            </w:r>
          </w:p>
        </w:tc>
        <w:tc>
          <w:tcPr>
            <w:tcW w:w="1060" w:type="dxa"/>
            <w:hideMark/>
          </w:tcPr>
          <w:p w:rsidR="00CF10BF" w:rsidRPr="00CF10BF" w:rsidRDefault="00CF10BF" w:rsidP="00CF10BF">
            <w:r w:rsidRPr="00CF10BF">
              <w:t>03.12.2012</w:t>
            </w:r>
          </w:p>
        </w:tc>
        <w:tc>
          <w:tcPr>
            <w:tcW w:w="1780" w:type="dxa"/>
            <w:hideMark/>
          </w:tcPr>
          <w:p w:rsidR="00CF10BF" w:rsidRPr="00CF10BF" w:rsidRDefault="00CF10BF" w:rsidP="00CF10BF">
            <w:r w:rsidRPr="00CF10BF">
              <w:t>03.12.2012</w:t>
            </w:r>
          </w:p>
        </w:tc>
      </w:tr>
      <w:tr w:rsidR="00CF10BF" w:rsidRPr="00CF10BF" w:rsidTr="00CF10BF">
        <w:trPr>
          <w:trHeight w:val="300"/>
        </w:trPr>
        <w:tc>
          <w:tcPr>
            <w:tcW w:w="440" w:type="dxa"/>
            <w:hideMark/>
          </w:tcPr>
          <w:p w:rsidR="00CF10BF" w:rsidRPr="00CF10BF" w:rsidRDefault="00CF10BF" w:rsidP="00CF10BF">
            <w:r w:rsidRPr="00CF10BF">
              <w:t>2</w:t>
            </w:r>
          </w:p>
        </w:tc>
        <w:tc>
          <w:tcPr>
            <w:tcW w:w="8800" w:type="dxa"/>
            <w:hideMark/>
          </w:tcPr>
          <w:p w:rsidR="00CF10BF" w:rsidRPr="00CF10BF" w:rsidRDefault="00CF10BF" w:rsidP="00CF10BF">
            <w:r w:rsidRPr="00CF10BF">
              <w:t>ТП-1796 РУ-0,4кВ замена вводного ВА и ремонт кабельного вывода с тр-ра до вводного ВА</w:t>
            </w:r>
          </w:p>
        </w:tc>
        <w:tc>
          <w:tcPr>
            <w:tcW w:w="1060" w:type="dxa"/>
            <w:hideMark/>
          </w:tcPr>
          <w:p w:rsidR="00CF10BF" w:rsidRPr="00CF10BF" w:rsidRDefault="00CF10BF" w:rsidP="00CF10BF">
            <w:r w:rsidRPr="00CF10BF">
              <w:t>07.12.2012</w:t>
            </w:r>
          </w:p>
        </w:tc>
        <w:tc>
          <w:tcPr>
            <w:tcW w:w="1780" w:type="dxa"/>
            <w:hideMark/>
          </w:tcPr>
          <w:p w:rsidR="00CF10BF" w:rsidRPr="00CF10BF" w:rsidRDefault="00CF10BF" w:rsidP="00CF10BF">
            <w:r w:rsidRPr="00CF10BF">
              <w:t>07.12.2012</w:t>
            </w:r>
          </w:p>
        </w:tc>
      </w:tr>
      <w:tr w:rsidR="00CF10BF" w:rsidRPr="00CF10BF" w:rsidTr="00CF10BF">
        <w:trPr>
          <w:trHeight w:val="300"/>
        </w:trPr>
        <w:tc>
          <w:tcPr>
            <w:tcW w:w="440" w:type="dxa"/>
            <w:hideMark/>
          </w:tcPr>
          <w:p w:rsidR="00CF10BF" w:rsidRPr="00CF10BF" w:rsidRDefault="00CF10BF" w:rsidP="00CF10BF">
            <w:r w:rsidRPr="00CF10BF">
              <w:t>3</w:t>
            </w:r>
          </w:p>
        </w:tc>
        <w:tc>
          <w:tcPr>
            <w:tcW w:w="8800" w:type="dxa"/>
            <w:hideMark/>
          </w:tcPr>
          <w:p w:rsidR="00CF10BF" w:rsidRPr="00CF10BF" w:rsidRDefault="00CF10BF" w:rsidP="00CF10BF">
            <w:r w:rsidRPr="00CF10BF">
              <w:t>Определение поврежденного КЛ (№1 или №2)15 ПС "Шершневская" в стор. РП-113</w:t>
            </w:r>
          </w:p>
        </w:tc>
        <w:tc>
          <w:tcPr>
            <w:tcW w:w="1060" w:type="dxa"/>
            <w:hideMark/>
          </w:tcPr>
          <w:p w:rsidR="00CF10BF" w:rsidRPr="00CF10BF" w:rsidRDefault="00CF10BF" w:rsidP="00CF10BF">
            <w:r w:rsidRPr="00CF10BF">
              <w:t>14.12.2012</w:t>
            </w:r>
          </w:p>
        </w:tc>
        <w:tc>
          <w:tcPr>
            <w:tcW w:w="1780" w:type="dxa"/>
            <w:hideMark/>
          </w:tcPr>
          <w:p w:rsidR="00CF10BF" w:rsidRPr="00CF10BF" w:rsidRDefault="00CF10BF" w:rsidP="00CF10BF">
            <w:r w:rsidRPr="00CF10BF">
              <w:t>24.12.2012</w:t>
            </w:r>
          </w:p>
        </w:tc>
      </w:tr>
      <w:tr w:rsidR="00CF10BF" w:rsidRPr="00CF10BF" w:rsidTr="00CF10BF">
        <w:trPr>
          <w:trHeight w:val="300"/>
        </w:trPr>
        <w:tc>
          <w:tcPr>
            <w:tcW w:w="440" w:type="dxa"/>
            <w:hideMark/>
          </w:tcPr>
          <w:p w:rsidR="00CF10BF" w:rsidRPr="00CF10BF" w:rsidRDefault="00CF10BF" w:rsidP="00CF10BF">
            <w:r w:rsidRPr="00CF10BF">
              <w:t>4</w:t>
            </w:r>
          </w:p>
        </w:tc>
        <w:tc>
          <w:tcPr>
            <w:tcW w:w="8800" w:type="dxa"/>
            <w:hideMark/>
          </w:tcPr>
          <w:p w:rsidR="00CF10BF" w:rsidRPr="00CF10BF" w:rsidRDefault="00CF10BF" w:rsidP="00CF10BF">
            <w:r w:rsidRPr="00CF10BF">
              <w:t xml:space="preserve">Замена силового тр-ра Т-2 ТП-4270 </w:t>
            </w:r>
          </w:p>
        </w:tc>
        <w:tc>
          <w:tcPr>
            <w:tcW w:w="1060" w:type="dxa"/>
            <w:hideMark/>
          </w:tcPr>
          <w:p w:rsidR="00CF10BF" w:rsidRPr="00CF10BF" w:rsidRDefault="00CF10BF" w:rsidP="00CF10BF">
            <w:r w:rsidRPr="00CF10BF">
              <w:t>20.12.2012</w:t>
            </w:r>
          </w:p>
        </w:tc>
        <w:tc>
          <w:tcPr>
            <w:tcW w:w="1780" w:type="dxa"/>
            <w:hideMark/>
          </w:tcPr>
          <w:p w:rsidR="00CF10BF" w:rsidRPr="00CF10BF" w:rsidRDefault="00CF10BF" w:rsidP="00CF10BF">
            <w:r w:rsidRPr="00CF10BF">
              <w:t>20.12.2012</w:t>
            </w:r>
          </w:p>
        </w:tc>
      </w:tr>
      <w:tr w:rsidR="00CF10BF" w:rsidRPr="00CF10BF" w:rsidTr="00CF10BF">
        <w:trPr>
          <w:trHeight w:val="300"/>
        </w:trPr>
        <w:tc>
          <w:tcPr>
            <w:tcW w:w="440" w:type="dxa"/>
            <w:hideMark/>
          </w:tcPr>
          <w:p w:rsidR="00CF10BF" w:rsidRPr="00CF10BF" w:rsidRDefault="00CF10BF" w:rsidP="00CF10BF">
            <w:r w:rsidRPr="00CF10BF">
              <w:t>5</w:t>
            </w:r>
          </w:p>
        </w:tc>
        <w:tc>
          <w:tcPr>
            <w:tcW w:w="8800" w:type="dxa"/>
            <w:hideMark/>
          </w:tcPr>
          <w:p w:rsidR="00CF10BF" w:rsidRPr="00CF10BF" w:rsidRDefault="00CF10BF" w:rsidP="00CF10BF">
            <w:r w:rsidRPr="00CF10BF">
              <w:t>Испытание силового тр-ра Т-2 ТП-4270</w:t>
            </w:r>
          </w:p>
        </w:tc>
        <w:tc>
          <w:tcPr>
            <w:tcW w:w="1060" w:type="dxa"/>
            <w:hideMark/>
          </w:tcPr>
          <w:p w:rsidR="00CF10BF" w:rsidRPr="00CF10BF" w:rsidRDefault="00CF10BF" w:rsidP="00CF10BF">
            <w:r w:rsidRPr="00CF10BF">
              <w:t>21.12.2012</w:t>
            </w:r>
          </w:p>
        </w:tc>
        <w:tc>
          <w:tcPr>
            <w:tcW w:w="1780" w:type="dxa"/>
            <w:hideMark/>
          </w:tcPr>
          <w:p w:rsidR="00CF10BF" w:rsidRPr="00CF10BF" w:rsidRDefault="00CF10BF" w:rsidP="00CF10BF">
            <w:r w:rsidRPr="00CF10BF">
              <w:t>21.12.2012</w:t>
            </w:r>
          </w:p>
        </w:tc>
      </w:tr>
      <w:tr w:rsidR="00CF10BF" w:rsidRPr="00CF10BF" w:rsidTr="00CF10BF">
        <w:trPr>
          <w:trHeight w:val="285"/>
        </w:trPr>
        <w:tc>
          <w:tcPr>
            <w:tcW w:w="440" w:type="dxa"/>
            <w:hideMark/>
          </w:tcPr>
          <w:p w:rsidR="00CF10BF" w:rsidRPr="00CF10BF" w:rsidRDefault="00CF10BF" w:rsidP="00CF10BF">
            <w:r w:rsidRPr="00CF10BF">
              <w:t>6</w:t>
            </w:r>
          </w:p>
        </w:tc>
        <w:tc>
          <w:tcPr>
            <w:tcW w:w="8800" w:type="dxa"/>
            <w:hideMark/>
          </w:tcPr>
          <w:p w:rsidR="00CF10BF" w:rsidRPr="00CF10BF" w:rsidRDefault="00CF10BF" w:rsidP="00CF10BF">
            <w:r w:rsidRPr="00CF10BF">
              <w:t>Монтаж шинных спусков силового тр-ра Т-2 ТП-4270</w:t>
            </w:r>
          </w:p>
        </w:tc>
        <w:tc>
          <w:tcPr>
            <w:tcW w:w="1060" w:type="dxa"/>
            <w:hideMark/>
          </w:tcPr>
          <w:p w:rsidR="00CF10BF" w:rsidRPr="00CF10BF" w:rsidRDefault="00CF10BF" w:rsidP="00CF10BF">
            <w:r w:rsidRPr="00CF10BF">
              <w:t>28.12.2012</w:t>
            </w:r>
          </w:p>
        </w:tc>
        <w:tc>
          <w:tcPr>
            <w:tcW w:w="1780" w:type="dxa"/>
            <w:hideMark/>
          </w:tcPr>
          <w:p w:rsidR="00CF10BF" w:rsidRPr="00CF10BF" w:rsidRDefault="00CF10BF" w:rsidP="00CF10BF">
            <w:r w:rsidRPr="00CF10BF">
              <w:t>28.12.2012</w:t>
            </w:r>
          </w:p>
        </w:tc>
      </w:tr>
      <w:tr w:rsidR="00CF10BF" w:rsidRPr="00CF10BF" w:rsidTr="00CF10BF">
        <w:trPr>
          <w:trHeight w:val="285"/>
        </w:trPr>
        <w:tc>
          <w:tcPr>
            <w:tcW w:w="440" w:type="dxa"/>
            <w:hideMark/>
          </w:tcPr>
          <w:p w:rsidR="00CF10BF" w:rsidRPr="00CF10BF" w:rsidRDefault="00CF10BF" w:rsidP="00CF10BF">
            <w:r w:rsidRPr="00CF10BF">
              <w:t>7</w:t>
            </w:r>
          </w:p>
        </w:tc>
        <w:tc>
          <w:tcPr>
            <w:tcW w:w="8800" w:type="dxa"/>
            <w:hideMark/>
          </w:tcPr>
          <w:p w:rsidR="00CF10BF" w:rsidRPr="00CF10BF" w:rsidRDefault="00CF10BF" w:rsidP="00CF10BF">
            <w:r w:rsidRPr="00CF10BF">
              <w:t>Ревизия концевой разделки КЛ-6кВ в камере силового тр-ра Т-2 ТП-4270</w:t>
            </w:r>
          </w:p>
        </w:tc>
        <w:tc>
          <w:tcPr>
            <w:tcW w:w="1060" w:type="dxa"/>
            <w:hideMark/>
          </w:tcPr>
          <w:p w:rsidR="00CF10BF" w:rsidRPr="00CF10BF" w:rsidRDefault="00CF10BF" w:rsidP="00CF10BF">
            <w:r w:rsidRPr="00CF10BF">
              <w:t>28.12.2012</w:t>
            </w:r>
          </w:p>
        </w:tc>
        <w:tc>
          <w:tcPr>
            <w:tcW w:w="1780" w:type="dxa"/>
            <w:hideMark/>
          </w:tcPr>
          <w:p w:rsidR="00CF10BF" w:rsidRPr="00CF10BF" w:rsidRDefault="00CF10BF" w:rsidP="00CF10BF">
            <w:r w:rsidRPr="00CF10BF">
              <w:t>28.12.2012</w:t>
            </w:r>
          </w:p>
        </w:tc>
      </w:tr>
    </w:tbl>
    <w:p w:rsidR="00CF10BF" w:rsidRPr="00CF10BF" w:rsidRDefault="00CF10BF"/>
    <w:p w:rsidR="00CF10BF" w:rsidRPr="00CF10BF" w:rsidRDefault="00CF10BF"/>
    <w:p w:rsidR="00CF10BF" w:rsidRPr="00CF10BF" w:rsidRDefault="00CF10BF"/>
    <w:p w:rsidR="00CF10BF" w:rsidRPr="00CF10BF" w:rsidRDefault="00CF10BF"/>
    <w:p w:rsidR="00CF10BF" w:rsidRPr="00CF10BF" w:rsidRDefault="00CF10BF"/>
    <w:p w:rsidR="00CF10BF" w:rsidRPr="00CF10BF" w:rsidRDefault="00CF10BF"/>
    <w:p w:rsidR="00CF10BF" w:rsidRPr="00CF10BF" w:rsidRDefault="00CF10BF"/>
    <w:p w:rsidR="00CF10BF" w:rsidRPr="00CF10BF" w:rsidRDefault="00CF10BF"/>
    <w:p w:rsidR="00CF10BF" w:rsidRPr="00CF10BF" w:rsidRDefault="00CF10BF"/>
    <w:p w:rsidR="00CE4405" w:rsidRPr="00F33250" w:rsidRDefault="00CE4405"/>
    <w:p w:rsidR="00CE4405" w:rsidRDefault="00CE4405">
      <w:pPr>
        <w:rPr>
          <w:lang w:val="en-US"/>
        </w:rPr>
      </w:pPr>
      <w:bookmarkStart w:id="0" w:name="_GoBack"/>
      <w:bookmarkEnd w:id="0"/>
    </w:p>
    <w:p w:rsidR="00CE4405" w:rsidRDefault="00CE4405">
      <w:pPr>
        <w:rPr>
          <w:lang w:val="en-US"/>
        </w:rPr>
      </w:pPr>
    </w:p>
    <w:p w:rsidR="00CE4405" w:rsidRDefault="00CE4405">
      <w:pPr>
        <w:rPr>
          <w:lang w:val="en-US"/>
        </w:rPr>
      </w:pPr>
    </w:p>
    <w:p w:rsidR="00CE4405" w:rsidRDefault="00CE4405">
      <w:pPr>
        <w:rPr>
          <w:lang w:val="en-US"/>
        </w:rPr>
      </w:pPr>
    </w:p>
    <w:p w:rsidR="00CE4405" w:rsidRDefault="00CE4405">
      <w:pPr>
        <w:rPr>
          <w:lang w:val="en-US"/>
        </w:rPr>
      </w:pPr>
    </w:p>
    <w:p w:rsidR="00CE4405" w:rsidRDefault="00CE4405">
      <w:pPr>
        <w:rPr>
          <w:lang w:val="en-US"/>
        </w:rPr>
      </w:pPr>
    </w:p>
    <w:p w:rsidR="00192DF4" w:rsidRPr="00192DF4" w:rsidRDefault="00192DF4">
      <w:pPr>
        <w:rPr>
          <w:lang w:val="en-US"/>
        </w:rPr>
      </w:pPr>
    </w:p>
    <w:sectPr w:rsidR="00192DF4" w:rsidRPr="0019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1B"/>
    <w:rsid w:val="00192DF4"/>
    <w:rsid w:val="002332A5"/>
    <w:rsid w:val="00243AE3"/>
    <w:rsid w:val="002F079A"/>
    <w:rsid w:val="00401FB1"/>
    <w:rsid w:val="00457403"/>
    <w:rsid w:val="00553317"/>
    <w:rsid w:val="00A11C1B"/>
    <w:rsid w:val="00BB4CED"/>
    <w:rsid w:val="00CE4405"/>
    <w:rsid w:val="00CF10BF"/>
    <w:rsid w:val="00DB44BB"/>
    <w:rsid w:val="00E202FF"/>
    <w:rsid w:val="00F3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DrobininSV</dc:creator>
  <cp:lastModifiedBy>Дробинин Сергей Владимирович</cp:lastModifiedBy>
  <cp:revision>2</cp:revision>
  <dcterms:created xsi:type="dcterms:W3CDTF">2013-01-09T04:34:00Z</dcterms:created>
  <dcterms:modified xsi:type="dcterms:W3CDTF">2013-01-09T04:34:00Z</dcterms:modified>
</cp:coreProperties>
</file>